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995E99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9" w:rsidRDefault="00995E99">
            <w:bookmarkStart w:id="0" w:name="_GoBack"/>
            <w:bookmarkEnd w:id="0"/>
          </w:p>
          <w:p w:rsidR="00995E99" w:rsidRDefault="008A199E" w:rsidP="008A199E">
            <w:pPr>
              <w:pStyle w:val="ListParagraph"/>
            </w:pPr>
            <w:r>
              <w:t xml:space="preserve"> </w:t>
            </w:r>
            <w:r w:rsidR="00995E99">
              <w:t xml:space="preserve">           MEDICAL RECORD - DISCHARGE SUMMARY</w:t>
            </w:r>
          </w:p>
          <w:p w:rsidR="00995E99" w:rsidRDefault="00995E99"/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9" w:rsidRDefault="00995E99"/>
          <w:p w:rsidR="00995E99" w:rsidRDefault="00995E9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>
              <w:rPr>
                <w:sz w:val="22"/>
              </w:rPr>
              <w:t xml:space="preserve"> </w:t>
            </w:r>
            <w:r>
              <w:t>172E</w:t>
            </w:r>
          </w:p>
          <w:p w:rsidR="00995E99" w:rsidRDefault="00995E99"/>
        </w:tc>
      </w:tr>
      <w:tr w:rsidR="00995E99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9" w:rsidRDefault="00995E99"/>
          <w:p w:rsidR="00995E99" w:rsidRDefault="00995E99">
            <w:pPr>
              <w:tabs>
                <w:tab w:val="left" w:pos="180"/>
              </w:tabs>
              <w:ind w:left="540" w:right="432"/>
            </w:pPr>
            <w:r>
              <w:rPr>
                <w:sz w:val="22"/>
              </w:rPr>
              <w:t xml:space="preserve"> </w:t>
            </w:r>
          </w:p>
          <w:p w:rsidR="00995E99" w:rsidRDefault="00995E99">
            <w:pPr>
              <w:spacing w:line="240" w:lineRule="atLeast"/>
              <w:ind w:left="630" w:right="792"/>
            </w:pPr>
            <w:r>
              <w:t>A discharge summary is</w:t>
            </w:r>
            <w:r w:rsidR="00E241D5">
              <w:t xml:space="preserve"> required upon discharge for</w:t>
            </w:r>
            <w:r>
              <w:t xml:space="preserve"> patients.  The discharge summary should at least contain the following information; and will be provided to the person served, providers in the continuum of care, primary care physicians, the referral sources, family/support system, caregivers and other stakeholders.</w:t>
            </w:r>
          </w:p>
          <w:p w:rsidR="00995E99" w:rsidRDefault="00995E9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</w:pPr>
          </w:p>
          <w:p w:rsidR="00995E99" w:rsidRDefault="00995E99" w:rsidP="00E241D5">
            <w:pPr>
              <w:numPr>
                <w:ilvl w:val="0"/>
                <w:numId w:val="1"/>
              </w:numPr>
              <w:spacing w:line="240" w:lineRule="atLeast"/>
              <w:ind w:left="1260" w:right="792" w:hanging="630"/>
            </w:pPr>
            <w:r>
              <w:t>The patient's admission diagnosis</w:t>
            </w:r>
          </w:p>
          <w:p w:rsidR="00995E99" w:rsidRDefault="00995E99" w:rsidP="00E241D5">
            <w:pPr>
              <w:numPr>
                <w:ilvl w:val="0"/>
                <w:numId w:val="1"/>
              </w:numPr>
              <w:spacing w:line="240" w:lineRule="atLeast"/>
              <w:ind w:left="1260" w:right="792" w:hanging="630"/>
              <w:jc w:val="both"/>
            </w:pPr>
            <w:r>
              <w:t>Patient's discharge diagnosis</w:t>
            </w:r>
          </w:p>
          <w:p w:rsidR="00995E99" w:rsidRDefault="00995E99" w:rsidP="00E241D5">
            <w:pPr>
              <w:numPr>
                <w:ilvl w:val="0"/>
                <w:numId w:val="1"/>
              </w:numPr>
              <w:spacing w:line="240" w:lineRule="atLeast"/>
              <w:ind w:left="1260" w:right="792" w:hanging="630"/>
              <w:jc w:val="both"/>
            </w:pPr>
            <w:r>
              <w:t>Summary of services provided in the facility</w:t>
            </w:r>
          </w:p>
          <w:p w:rsidR="00995E99" w:rsidRDefault="00995E99" w:rsidP="00E241D5">
            <w:pPr>
              <w:numPr>
                <w:ilvl w:val="0"/>
                <w:numId w:val="1"/>
              </w:numPr>
              <w:spacing w:line="240" w:lineRule="atLeast"/>
              <w:ind w:left="1260" w:right="792" w:hanging="630"/>
              <w:jc w:val="both"/>
            </w:pPr>
            <w:r>
              <w:t>To whom discharged and where</w:t>
            </w:r>
          </w:p>
          <w:p w:rsidR="00995E99" w:rsidRDefault="00E241D5" w:rsidP="00E241D5">
            <w:pPr>
              <w:numPr>
                <w:ilvl w:val="0"/>
                <w:numId w:val="1"/>
              </w:numPr>
              <w:spacing w:line="240" w:lineRule="atLeast"/>
              <w:ind w:left="1260" w:right="792" w:hanging="630"/>
              <w:jc w:val="both"/>
            </w:pPr>
            <w:r>
              <w:t>P</w:t>
            </w:r>
            <w:r w:rsidR="00995E99">
              <w:t>ertinent instruction for continuing care of administration of medication released to the resident upon discharge</w:t>
            </w:r>
          </w:p>
          <w:p w:rsidR="00995E99" w:rsidRDefault="00995E99" w:rsidP="00E241D5">
            <w:pPr>
              <w:numPr>
                <w:ilvl w:val="0"/>
                <w:numId w:val="1"/>
              </w:numPr>
              <w:spacing w:line="240" w:lineRule="atLeast"/>
              <w:ind w:left="1260" w:right="792" w:hanging="630"/>
              <w:jc w:val="both"/>
            </w:pPr>
            <w:r>
              <w:t>The patient's full name</w:t>
            </w:r>
          </w:p>
          <w:p w:rsidR="00995E99" w:rsidRDefault="00995E99" w:rsidP="00E241D5">
            <w:pPr>
              <w:numPr>
                <w:ilvl w:val="0"/>
                <w:numId w:val="1"/>
              </w:numPr>
              <w:spacing w:line="240" w:lineRule="atLeast"/>
              <w:ind w:left="1260" w:right="792" w:hanging="630"/>
              <w:jc w:val="both"/>
            </w:pPr>
            <w:r>
              <w:t>Date of admission and discharge</w:t>
            </w:r>
          </w:p>
          <w:p w:rsidR="00995E99" w:rsidRDefault="00995E99" w:rsidP="00E241D5">
            <w:pPr>
              <w:numPr>
                <w:ilvl w:val="0"/>
                <w:numId w:val="1"/>
              </w:numPr>
              <w:spacing w:line="240" w:lineRule="atLeast"/>
              <w:ind w:left="1260" w:right="792" w:hanging="630"/>
              <w:jc w:val="both"/>
            </w:pPr>
            <w:r>
              <w:t>The attending physician</w:t>
            </w:r>
          </w:p>
          <w:p w:rsidR="00995E99" w:rsidRDefault="00995E99" w:rsidP="00E241D5">
            <w:pPr>
              <w:numPr>
                <w:ilvl w:val="0"/>
                <w:numId w:val="1"/>
              </w:numPr>
              <w:spacing w:line="240" w:lineRule="atLeast"/>
              <w:ind w:left="1260" w:right="792" w:hanging="630"/>
              <w:jc w:val="both"/>
            </w:pPr>
            <w:r>
              <w:t>Summary of services provided in the facility</w:t>
            </w:r>
          </w:p>
          <w:p w:rsidR="00995E99" w:rsidRDefault="00995E99" w:rsidP="00E241D5">
            <w:pPr>
              <w:numPr>
                <w:ilvl w:val="0"/>
                <w:numId w:val="1"/>
              </w:numPr>
              <w:spacing w:line="240" w:lineRule="atLeast"/>
              <w:ind w:left="1260" w:right="792" w:hanging="630"/>
              <w:jc w:val="both"/>
            </w:pPr>
            <w:r>
              <w:t>Current NOS triggers</w:t>
            </w:r>
          </w:p>
          <w:p w:rsidR="00995E99" w:rsidRDefault="00995E99" w:rsidP="00E241D5">
            <w:pPr>
              <w:numPr>
                <w:ilvl w:val="0"/>
                <w:numId w:val="1"/>
              </w:numPr>
              <w:spacing w:line="240" w:lineRule="atLeast"/>
              <w:ind w:left="1260" w:right="792" w:hanging="630"/>
            </w:pPr>
            <w:r>
              <w:t>Current goals and progress</w:t>
            </w:r>
          </w:p>
          <w:p w:rsidR="00995E99" w:rsidRDefault="00995E99" w:rsidP="00E241D5">
            <w:pPr>
              <w:numPr>
                <w:ilvl w:val="0"/>
                <w:numId w:val="1"/>
              </w:numPr>
              <w:spacing w:line="240" w:lineRule="atLeast"/>
              <w:ind w:left="1260" w:right="792" w:hanging="630"/>
              <w:jc w:val="both"/>
            </w:pPr>
            <w:r>
              <w:t>Patient strengths</w:t>
            </w:r>
          </w:p>
          <w:p w:rsidR="00995E99" w:rsidRDefault="00995E99" w:rsidP="00E241D5">
            <w:pPr>
              <w:numPr>
                <w:ilvl w:val="0"/>
                <w:numId w:val="1"/>
              </w:numPr>
              <w:spacing w:line="240" w:lineRule="atLeast"/>
              <w:ind w:left="1260" w:right="792" w:hanging="630"/>
              <w:jc w:val="both"/>
            </w:pPr>
            <w:r>
              <w:t>Discharge recommendations for services needed to maintain or improve the outcomes achieved.</w:t>
            </w:r>
          </w:p>
          <w:p w:rsidR="00995E99" w:rsidRDefault="00995E99"/>
          <w:p w:rsidR="00995E99" w:rsidRDefault="00995E99"/>
          <w:p w:rsidR="00995E99" w:rsidRDefault="00995E99"/>
          <w:p w:rsidR="00995E99" w:rsidRDefault="00995E99"/>
          <w:p w:rsidR="00995E99" w:rsidRDefault="00995E99"/>
          <w:p w:rsidR="00995E99" w:rsidRDefault="00995E99"/>
          <w:p w:rsidR="00995E99" w:rsidRDefault="00995E99"/>
          <w:p w:rsidR="00995E99" w:rsidRDefault="00995E99"/>
          <w:p w:rsidR="00995E99" w:rsidRDefault="00995E99"/>
          <w:p w:rsidR="00995E99" w:rsidRDefault="00995E99"/>
          <w:p w:rsidR="00995E99" w:rsidRDefault="00995E99"/>
          <w:p w:rsidR="00995E99" w:rsidRDefault="00995E99"/>
          <w:p w:rsidR="00995E99" w:rsidRDefault="00995E99"/>
          <w:p w:rsidR="00995E99" w:rsidRDefault="00995E99"/>
          <w:p w:rsidR="00995E99" w:rsidRDefault="00995E99"/>
          <w:p w:rsidR="00995E99" w:rsidRDefault="00995E99"/>
          <w:p w:rsidR="00995E99" w:rsidRDefault="00995E99"/>
          <w:p w:rsidR="00995E99" w:rsidRDefault="00995E99"/>
        </w:tc>
      </w:tr>
      <w:tr w:rsidR="00995E99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9" w:rsidRDefault="00995E99">
            <w:r>
              <w:t>Approved: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9" w:rsidRDefault="00995E99">
            <w:r>
              <w:t>Effective Date:</w:t>
            </w:r>
          </w:p>
          <w:p w:rsidR="00995E99" w:rsidRDefault="00995E99"/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9" w:rsidRDefault="00995E99">
            <w:r>
              <w:t>Revision Date:</w:t>
            </w:r>
          </w:p>
          <w:p w:rsidR="00995E99" w:rsidRDefault="00B7752E">
            <w:r>
              <w:t>3/17</w:t>
            </w:r>
          </w:p>
          <w:p w:rsidR="00995E99" w:rsidRDefault="00995E99"/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9" w:rsidRDefault="00995E99">
            <w:r>
              <w:t>Change No.: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9" w:rsidRDefault="00995E99">
            <w:r>
              <w:t>Page:</w:t>
            </w:r>
          </w:p>
          <w:p w:rsidR="00995E99" w:rsidRDefault="00995E99"/>
          <w:p w:rsidR="00995E99" w:rsidRDefault="00995E99">
            <w:r>
              <w:t xml:space="preserve">              1 of 1</w:t>
            </w:r>
          </w:p>
          <w:p w:rsidR="00995E99" w:rsidRDefault="00995E99"/>
        </w:tc>
      </w:tr>
    </w:tbl>
    <w:p w:rsidR="00995E99" w:rsidRDefault="00995E99"/>
    <w:sectPr w:rsidR="00995E9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D2DFC"/>
    <w:multiLevelType w:val="singleLevel"/>
    <w:tmpl w:val="91EC6EB6"/>
    <w:lvl w:ilvl="0">
      <w:start w:val="1"/>
      <w:numFmt w:val="decimal"/>
      <w:lvlText w:val="%1."/>
      <w:legacy w:legacy="1" w:legacySpace="120" w:legacyIndent="360"/>
      <w:lvlJc w:val="left"/>
      <w:pPr>
        <w:ind w:left="99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1D5"/>
    <w:rsid w:val="005144C0"/>
    <w:rsid w:val="008A199E"/>
    <w:rsid w:val="00995E99"/>
    <w:rsid w:val="00B7752E"/>
    <w:rsid w:val="00E2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5FE499-005D-4FFD-9AC2-34C2E95A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sz w:val="2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8A199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2018-09-12T18:33:00Z</dcterms:created>
  <dcterms:modified xsi:type="dcterms:W3CDTF">2018-09-12T18:33:00Z</dcterms:modified>
</cp:coreProperties>
</file>